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57305" w14:textId="204712B3" w:rsidR="00163936" w:rsidRPr="00163936" w:rsidRDefault="00163936" w:rsidP="00163936">
      <w:pPr>
        <w:jc w:val="center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>CRUCIBASKET</w:t>
      </w:r>
    </w:p>
    <w:tbl>
      <w:tblPr>
        <w:tblpPr w:leftFromText="141" w:rightFromText="141" w:vertAnchor="text" w:horzAnchor="margin" w:tblpXSpec="center" w:tblpY="237"/>
        <w:tblW w:w="11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9"/>
        <w:gridCol w:w="452"/>
        <w:gridCol w:w="10"/>
        <w:gridCol w:w="451"/>
        <w:gridCol w:w="10"/>
        <w:gridCol w:w="451"/>
        <w:gridCol w:w="461"/>
        <w:gridCol w:w="461"/>
        <w:gridCol w:w="461"/>
        <w:gridCol w:w="461"/>
        <w:gridCol w:w="461"/>
        <w:gridCol w:w="461"/>
        <w:gridCol w:w="461"/>
        <w:gridCol w:w="461"/>
        <w:gridCol w:w="441"/>
        <w:gridCol w:w="19"/>
        <w:gridCol w:w="463"/>
        <w:gridCol w:w="19"/>
        <w:gridCol w:w="463"/>
        <w:gridCol w:w="20"/>
      </w:tblGrid>
      <w:tr w:rsidR="00C548B0" w:rsidRPr="00163936" w14:paraId="58215E72" w14:textId="77777777" w:rsidTr="00C548B0">
        <w:trPr>
          <w:gridAfter w:val="1"/>
          <w:wAfter w:w="20" w:type="dxa"/>
          <w:trHeight w:val="37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E371A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4A4B5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7970" w14:textId="77777777" w:rsidR="00C548B0" w:rsidRPr="00163936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294AE" w14:textId="77777777" w:rsidR="00C548B0" w:rsidRPr="00163936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EACA1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17907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CC188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5CE3" w14:textId="77777777" w:rsidR="00C548B0" w:rsidRPr="00163936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D728A" w14:textId="77777777" w:rsidR="00C548B0" w:rsidRPr="00163936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FFE90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59979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DBBE1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D8992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6FEA" w14:textId="77777777" w:rsidR="00C548B0" w:rsidRPr="00163936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967F4" w14:textId="77777777" w:rsidR="00C548B0" w:rsidRPr="00163936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5F6E5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DA7C1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954A2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08333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605C8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8A3B8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DB06B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5EC42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95AF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687D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48B0" w:rsidRPr="00163936" w14:paraId="065A015B" w14:textId="77777777" w:rsidTr="00C548B0">
        <w:trPr>
          <w:gridAfter w:val="1"/>
          <w:wAfter w:w="20" w:type="dxa"/>
          <w:trHeight w:val="37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12FDB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5A25F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31118" w14:textId="36D393DE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3A5DA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E77C3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525F9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E626C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2C671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3A49B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EBA0E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48CB8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73C52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1E895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49151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7AD91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A3EAF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3A374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277D9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CB074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A05D8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EEFAE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DD99B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1B84B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FCCC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0476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48B0" w:rsidRPr="00163936" w14:paraId="3ABBD1AD" w14:textId="77777777" w:rsidTr="00C548B0">
        <w:trPr>
          <w:gridAfter w:val="1"/>
          <w:wAfter w:w="20" w:type="dxa"/>
          <w:trHeight w:val="37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2B568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63D36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6FFB5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C9A59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A08C6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F4F80" w14:textId="77777777" w:rsidR="00C548B0" w:rsidRPr="00163936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999A47D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4811BA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CB688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4E74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AA2E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E9215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88714A2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2F5EFF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C35CC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8D927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FABBA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BAA1B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995BD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25BE2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BE06A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D3155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A2FCC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5524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0A1C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48B0" w:rsidRPr="00163936" w14:paraId="46788E16" w14:textId="77777777" w:rsidTr="00C548B0">
        <w:trPr>
          <w:gridAfter w:val="1"/>
          <w:wAfter w:w="20" w:type="dxa"/>
          <w:trHeight w:val="37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7BD47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5280E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E8411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D5810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8607D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A6CDB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EF869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C885F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AC6CD5A" wp14:editId="27C0B40A">
                  <wp:simplePos x="0" y="0"/>
                  <wp:positionH relativeFrom="column">
                    <wp:posOffset>-1831340</wp:posOffset>
                  </wp:positionH>
                  <wp:positionV relativeFrom="paragraph">
                    <wp:posOffset>-913765</wp:posOffset>
                  </wp:positionV>
                  <wp:extent cx="6337300" cy="5353050"/>
                  <wp:effectExtent l="0" t="0" r="6350" b="0"/>
                  <wp:wrapNone/>
                  <wp:docPr id="3" name="Immagine 3" descr="Disegno di Topolino e il Basket a colori per bambin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segno di Topolino e il Basket a colori per bambin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alphaModFix am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0" cy="535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86F23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C8EA0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83BCE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B4A11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54E4F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A0843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BCAD5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114B5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460F6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884EC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03D7B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3792A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C2629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0CDF0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917E6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B6BB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1E85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48B0" w:rsidRPr="00163936" w14:paraId="5A00D22C" w14:textId="77777777" w:rsidTr="00C548B0">
        <w:trPr>
          <w:gridAfter w:val="1"/>
          <w:wAfter w:w="20" w:type="dxa"/>
          <w:trHeight w:val="37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FBD8F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7E015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C43E4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57FDB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6E255" w14:textId="77777777" w:rsidR="00C548B0" w:rsidRPr="00163936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8E67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04CFC0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2B36B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F253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24DEC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3FC33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F0379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515B7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F08BD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F0CC9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A317E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98AA3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85D36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E431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B0424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AB8D6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1C8D3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233C0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1236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63B5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48B0" w:rsidRPr="00163936" w14:paraId="66090A6C" w14:textId="77777777" w:rsidTr="00C548B0">
        <w:trPr>
          <w:gridAfter w:val="1"/>
          <w:wAfter w:w="20" w:type="dxa"/>
          <w:trHeight w:val="37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BBD65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DBC9C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97C53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332DA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29F9A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19896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76A77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C2503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48608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6C59C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7D04F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29FC" w14:textId="77777777" w:rsidR="00C548B0" w:rsidRPr="00163936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A86BB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F9A24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90143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24B4C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F61EC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C873C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BCDF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69A11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15CF7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81A96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0E8CD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C123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2C30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48B0" w:rsidRPr="00163936" w14:paraId="65765071" w14:textId="77777777" w:rsidTr="00C548B0">
        <w:trPr>
          <w:gridAfter w:val="1"/>
          <w:wAfter w:w="20" w:type="dxa"/>
          <w:trHeight w:val="37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1BB0A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10E08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40081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42629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CFCE" w14:textId="77777777" w:rsidR="00C548B0" w:rsidRPr="00163936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F4AC" w14:textId="77777777" w:rsidR="00C548B0" w:rsidRPr="00163936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F0E00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8F396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5964F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4637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8CEF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AEAC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F471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48BE8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430A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7E92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79C2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012A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5B22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A0E01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8105C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864A7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A1C3B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DACD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BC5F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48B0" w:rsidRPr="00163936" w14:paraId="3522D18E" w14:textId="77777777" w:rsidTr="00C548B0">
        <w:trPr>
          <w:gridAfter w:val="1"/>
          <w:wAfter w:w="20" w:type="dxa"/>
          <w:trHeight w:val="37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8E748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D5BAC" w14:textId="77777777" w:rsidR="00C548B0" w:rsidRPr="00163936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296E7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FA3BEFC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2A3B0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7520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D00C77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B01C7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01340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F3D90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9A9CE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444A3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A0459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589BA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14B4F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EC04" w14:textId="77777777" w:rsidR="00C548B0" w:rsidRPr="00163936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538E2" w14:textId="77777777" w:rsidR="00C548B0" w:rsidRPr="00163936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4115E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AFFC4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2DA04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2C728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F4576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8AA7E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6975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847E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48B0" w:rsidRPr="00163936" w14:paraId="3FD7268B" w14:textId="77777777" w:rsidTr="00C548B0">
        <w:trPr>
          <w:gridAfter w:val="1"/>
          <w:wAfter w:w="20" w:type="dxa"/>
          <w:trHeight w:val="37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E1120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3B89D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E3D84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AF308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A39F8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C48C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70674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F5094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31FB2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D903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30C5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9F9A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ACF6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4749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A745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7BD55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59B8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BAC9" w14:textId="77777777" w:rsidR="00C548B0" w:rsidRPr="00163936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B425" w14:textId="77777777" w:rsidR="00C548B0" w:rsidRPr="00163936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EC47C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4A91B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4567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B5D07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C2DC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72A5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48B0" w:rsidRPr="00163936" w14:paraId="577F05A7" w14:textId="77777777" w:rsidTr="00C548B0">
        <w:trPr>
          <w:gridAfter w:val="1"/>
          <w:wAfter w:w="20" w:type="dxa"/>
          <w:trHeight w:val="37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E6D0D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A5B4C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D48B5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AEFEB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2CBA1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E7B6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7ED49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DDE3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B3B88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CA2A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38D8A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9D0A2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A71A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85886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902D8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EDD1B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516F8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F10D7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05C2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7D4D8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D357E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E024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895DB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9EB1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C59D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48B0" w:rsidRPr="00163936" w14:paraId="2D9B3897" w14:textId="77777777" w:rsidTr="00C548B0">
        <w:trPr>
          <w:gridAfter w:val="1"/>
          <w:wAfter w:w="20" w:type="dxa"/>
          <w:trHeight w:val="37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8CDE8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008E2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1AA81" w14:textId="77777777" w:rsidR="00C548B0" w:rsidRPr="00163936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426FFFD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760C2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7AFC4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EE25F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F2D34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603CC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9622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854EA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E888C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4025" w14:textId="77777777" w:rsidR="00C548B0" w:rsidRPr="00163936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EAAC1" w14:textId="77777777" w:rsidR="00C548B0" w:rsidRPr="00163936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96363" w14:textId="77777777" w:rsidR="00C548B0" w:rsidRPr="00163936" w:rsidRDefault="00C548B0" w:rsidP="00C54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6AC6C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94CE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6A07E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CCB4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4E172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993E7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D551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35A72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8EF9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ABD6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48B0" w:rsidRPr="00163936" w14:paraId="15F42198" w14:textId="77777777" w:rsidTr="00C548B0">
        <w:trPr>
          <w:gridAfter w:val="1"/>
          <w:wAfter w:w="20" w:type="dxa"/>
          <w:trHeight w:val="37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6B878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FB599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9EE6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AC21C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57CDF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428A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98592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5F8EB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B4922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15733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AFBB3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B008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C10F9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1A24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B051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7FA14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A543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DC692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9099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33B4F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73E1C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8E0A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3F59E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7C07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D2E9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48B0" w:rsidRPr="00163936" w14:paraId="08564265" w14:textId="77777777" w:rsidTr="00C548B0">
        <w:trPr>
          <w:gridAfter w:val="1"/>
          <w:wAfter w:w="20" w:type="dxa"/>
          <w:trHeight w:val="37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97BE4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2B218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1B82" w14:textId="77777777" w:rsidR="00C548B0" w:rsidRPr="00163936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72D6F" w14:textId="77777777" w:rsidR="00C548B0" w:rsidRPr="00163936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6C1AE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1F8F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46147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4C0B4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1800C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3137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ED130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BFFD7" w14:textId="77777777" w:rsidR="00C548B0" w:rsidRPr="00163936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E068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7AEA7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641157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9F3D2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A87C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B9E26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F071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B1AAF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B7A52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9852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0576E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0867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3169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48B0" w:rsidRPr="00163936" w14:paraId="25FE3302" w14:textId="77777777" w:rsidTr="00C548B0">
        <w:trPr>
          <w:gridAfter w:val="1"/>
          <w:wAfter w:w="20" w:type="dxa"/>
          <w:trHeight w:val="37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DC779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A624C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9C278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64CA8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7CBC9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9025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3C924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81A8F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FA76F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70BBE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A3744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6EADF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D2535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944F0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67597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A09DB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F4E5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7C2F7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6C67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E69C2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C161D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19D2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06B79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E729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E070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48B0" w:rsidRPr="00163936" w14:paraId="7C4FFAA0" w14:textId="77777777" w:rsidTr="00C548B0">
        <w:trPr>
          <w:gridAfter w:val="1"/>
          <w:wAfter w:w="20" w:type="dxa"/>
          <w:trHeight w:val="37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79331" w14:textId="77777777" w:rsidR="00C548B0" w:rsidRPr="00163936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92DE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4736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31A022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91710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8B11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1E53D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43BBE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48EC3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A528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DD2F6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02A0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8BD78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7C7C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97D5C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B03DF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467F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D50B9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BA34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A0D12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43D82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997D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53483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7935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A425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48B0" w:rsidRPr="00163936" w14:paraId="467B9B81" w14:textId="77777777" w:rsidTr="00C548B0">
        <w:trPr>
          <w:gridAfter w:val="1"/>
          <w:wAfter w:w="20" w:type="dxa"/>
          <w:trHeight w:val="37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ECE81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4E070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32FDA8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9EF1F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750F9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A630E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70101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E52F0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09749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873AF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AC1D5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B1099" w14:textId="77777777" w:rsidR="00C548B0" w:rsidRPr="00163936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28B70B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2E554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4BA87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C65A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0A4776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42867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EA32C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D230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3C8D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C124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B7829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C74A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283E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48B0" w:rsidRPr="00163936" w14:paraId="015FA003" w14:textId="77777777" w:rsidTr="00C548B0">
        <w:trPr>
          <w:gridAfter w:val="1"/>
          <w:wAfter w:w="20" w:type="dxa"/>
          <w:trHeight w:val="37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97A8F" w14:textId="77777777" w:rsidR="00C548B0" w:rsidRPr="00163936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797E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4C3CB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27AE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6E507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F476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5889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81C5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4207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C9C2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5CC855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28D7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1A748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5391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B66C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0116B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1AF3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BB763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74C60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9B8A5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D6D82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EC65A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C5864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CB2B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1E78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48B0" w:rsidRPr="00163936" w14:paraId="0733B994" w14:textId="77777777" w:rsidTr="00C548B0">
        <w:trPr>
          <w:gridAfter w:val="1"/>
          <w:wAfter w:w="20" w:type="dxa"/>
          <w:trHeight w:val="37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A5254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5460B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CFE06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9E08E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88026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92677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59C64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D7728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0F04F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FB1B5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150A1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F3590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69F90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457BD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6D463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EB4EE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FD591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103FA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261AB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99A6A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59E51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739AF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CA126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2B72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A795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48B0" w:rsidRPr="00163936" w14:paraId="73C57FA6" w14:textId="77777777" w:rsidTr="00C548B0">
        <w:trPr>
          <w:gridAfter w:val="1"/>
          <w:wAfter w:w="20" w:type="dxa"/>
          <w:trHeight w:val="37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309F3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1AF69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2F37D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3B98F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27C4E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773EE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7691F" w14:textId="77777777" w:rsidR="00C548B0" w:rsidRPr="00163936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8A72C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25D1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8CCE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3986C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AB3C0E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BB03D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4F51E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5B62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AB67D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A4DC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C88C0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71F1D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194EC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ADF1A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DB938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76BD7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F06D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267F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48B0" w:rsidRPr="00163936" w14:paraId="555D3AD1" w14:textId="77777777" w:rsidTr="00C548B0">
        <w:trPr>
          <w:gridAfter w:val="1"/>
          <w:wAfter w:w="20" w:type="dxa"/>
          <w:trHeight w:val="28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EE5E6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69B20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9C3C3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7DEF7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17C60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D5620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DEF28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C89B9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C8741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D84A2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60148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C1D78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3573E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6A669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AEF85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3B862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52CD8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61883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71C59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77C77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EBE11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E6E09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043A3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7B23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CD06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48B0" w:rsidRPr="00163936" w14:paraId="31486BF3" w14:textId="77777777" w:rsidTr="00C548B0">
        <w:trPr>
          <w:trHeight w:val="36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64362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3F02D" w14:textId="77777777" w:rsid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5FD1C5A3" w14:textId="77777777" w:rsid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0D97EF83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Orizzontali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C1A48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8FDA4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77356" w14:textId="77777777" w:rsid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44A0A6A0" w14:textId="77777777" w:rsid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62250FAE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Verticali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771F5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A57C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48B0" w:rsidRPr="00163936" w14:paraId="3BD2D8CC" w14:textId="77777777" w:rsidTr="00C548B0">
        <w:trPr>
          <w:trHeight w:val="30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22451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0580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2. SERVE PER SPOSTARSI IN CAMPO CON PALLA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7E3AF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65E6E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18217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1. IL GIOCO SU META' CAMPO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AE47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C548B0" w:rsidRPr="00163936" w14:paraId="7906F1A0" w14:textId="77777777" w:rsidTr="00C548B0">
        <w:trPr>
          <w:trHeight w:val="28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DF61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5AD7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5. </w:t>
            </w:r>
            <w:proofErr w:type="gramStart"/>
            <w:r w:rsidRPr="00163936">
              <w:rPr>
                <w:rFonts w:ascii="Calibri" w:eastAsia="Times New Roman" w:hAnsi="Calibri" w:cs="Calibri"/>
                <w:color w:val="000000"/>
                <w:lang w:eastAsia="it-IT"/>
              </w:rPr>
              <w:t>E'</w:t>
            </w:r>
            <w:proofErr w:type="gramEnd"/>
            <w:r w:rsidRPr="0016393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UN'INFRAZIONE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B257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6AFB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DB93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3. L'INVENTORE DELLA PALLACANESTRO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7FAE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C548B0" w:rsidRPr="00163936" w14:paraId="3A666ACE" w14:textId="77777777" w:rsidTr="00C548B0">
        <w:trPr>
          <w:trHeight w:val="28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88E7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D078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6. NUMERO DI ARBITRI PER PARTITA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8188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1481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4106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4. IL NUMERO DEI GIOCATORI IN CAMPO DI UNA SQUADRA</w:t>
            </w:r>
          </w:p>
        </w:tc>
      </w:tr>
      <w:tr w:rsidR="00C548B0" w:rsidRPr="00163936" w14:paraId="78E363D1" w14:textId="77777777" w:rsidTr="00C548B0">
        <w:trPr>
          <w:trHeight w:val="28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42C5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428E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7. TIRO IN CORSA O</w:t>
            </w:r>
            <w:proofErr w:type="gramStart"/>
            <w:r w:rsidRPr="00163936">
              <w:rPr>
                <w:rFonts w:ascii="Calibri" w:eastAsia="Times New Roman" w:hAnsi="Calibri" w:cs="Calibri"/>
                <w:color w:val="000000"/>
                <w:lang w:eastAsia="it-IT"/>
              </w:rPr>
              <w:t>…....</w:t>
            </w:r>
            <w:proofErr w:type="gramEnd"/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03E6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5EE0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ACCA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8. DOPO OGNIN CANESTRO SI DEVE ANDARE A …...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8D10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C548B0" w:rsidRPr="00163936" w14:paraId="664BD59D" w14:textId="77777777" w:rsidTr="00C548B0">
        <w:trPr>
          <w:trHeight w:val="28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544B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9564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lang w:eastAsia="it-IT"/>
              </w:rPr>
              <w:t>10. LEGA PROFESSIONISTICA AMERICANA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F67F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1F75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A39F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9. IL PIEDE CHE DEVE RIMANERE FERMO DOPO L'ARRESTO</w:t>
            </w:r>
          </w:p>
        </w:tc>
      </w:tr>
      <w:tr w:rsidR="00C548B0" w:rsidRPr="00163936" w14:paraId="7C765B6A" w14:textId="77777777" w:rsidTr="00C548B0">
        <w:trPr>
          <w:trHeight w:val="28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D37C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01A8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13. </w:t>
            </w:r>
            <w:proofErr w:type="gramStart"/>
            <w:r w:rsidRPr="00163936">
              <w:rPr>
                <w:rFonts w:ascii="Calibri" w:eastAsia="Times New Roman" w:hAnsi="Calibri" w:cs="Calibri"/>
                <w:color w:val="000000"/>
                <w:lang w:eastAsia="it-IT"/>
              </w:rPr>
              <w:t>E'</w:t>
            </w:r>
            <w:proofErr w:type="gramEnd"/>
            <w:r w:rsidRPr="0016393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UN TIPO DI DIFESA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5A0E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A4A0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6A4A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lang w:eastAsia="it-IT"/>
              </w:rPr>
              <w:t>10. DURA UN 1'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5C65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C548B0" w:rsidRPr="00163936" w14:paraId="1E97C5EE" w14:textId="77777777" w:rsidTr="00C548B0">
        <w:trPr>
          <w:trHeight w:val="28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F1B5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A4DD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lang w:eastAsia="it-IT"/>
              </w:rPr>
              <w:t>15. IL TIRO DALLA LUNETTA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92A5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8E0B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2E7D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lang w:eastAsia="it-IT"/>
              </w:rPr>
              <w:t>12. DURATA DI UNA PARTITA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39DE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C548B0" w:rsidRPr="00163936" w14:paraId="6812D693" w14:textId="77777777" w:rsidTr="00C548B0">
        <w:trPr>
          <w:trHeight w:val="28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EB7E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04CF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lang w:eastAsia="it-IT"/>
              </w:rPr>
              <w:t>16. INTERRUZIONE DELLA CORSA O</w:t>
            </w:r>
            <w:proofErr w:type="gramStart"/>
            <w:r w:rsidRPr="00163936">
              <w:rPr>
                <w:rFonts w:ascii="Calibri" w:eastAsia="Times New Roman" w:hAnsi="Calibri" w:cs="Calibri"/>
                <w:color w:val="000000"/>
                <w:lang w:eastAsia="it-IT"/>
              </w:rPr>
              <w:t>…....</w:t>
            </w:r>
            <w:proofErr w:type="gramEnd"/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5057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FCF5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3DA9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lang w:eastAsia="it-IT"/>
              </w:rPr>
              <w:t>14. RUOLO DEL GIOCATORE PIU' ALTO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637E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C548B0" w:rsidRPr="00163936" w14:paraId="57DC92CE" w14:textId="77777777" w:rsidTr="00C548B0">
        <w:trPr>
          <w:trHeight w:val="28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C4B5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1E88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lang w:eastAsia="it-IT"/>
              </w:rPr>
              <w:t>17. TIPO DI PASSAGGIO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2BE3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6D44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C6AE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0083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48B0" w:rsidRPr="00163936" w14:paraId="767AE915" w14:textId="77777777" w:rsidTr="00C548B0">
        <w:trPr>
          <w:trHeight w:val="28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D45C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9A00" w14:textId="77777777" w:rsidR="00C548B0" w:rsidRPr="00163936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93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18. COSI' VIENE CHIAMATO IL REGISTA DELLA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 xml:space="preserve">       </w:t>
            </w:r>
            <w:r w:rsidRPr="00163936">
              <w:rPr>
                <w:rFonts w:ascii="Calibri" w:eastAsia="Times New Roman" w:hAnsi="Calibri" w:cs="Calibri"/>
                <w:color w:val="000000"/>
                <w:lang w:eastAsia="it-IT"/>
              </w:rPr>
              <w:t>SQUADRA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BDE8" w14:textId="77777777" w:rsidR="00C548B0" w:rsidRPr="00163936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20D6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6405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48B0" w:rsidRPr="00163936" w14:paraId="230C5287" w14:textId="77777777" w:rsidTr="00C548B0">
        <w:trPr>
          <w:trHeight w:val="28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BF97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F286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E363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053C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B872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CBC0" w14:textId="77777777" w:rsidR="00C548B0" w:rsidRPr="00163936" w:rsidRDefault="00C548B0" w:rsidP="00C5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2BE6BA95" w14:textId="4D90AD16" w:rsidR="00163936" w:rsidRPr="00163936" w:rsidRDefault="00163936" w:rsidP="00163936"/>
    <w:sectPr w:rsidR="00163936" w:rsidRPr="001639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36"/>
    <w:rsid w:val="00163936"/>
    <w:rsid w:val="004850C8"/>
    <w:rsid w:val="00724195"/>
    <w:rsid w:val="00C5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C1BC"/>
  <w15:chartTrackingRefBased/>
  <w15:docId w15:val="{37A58292-2D84-4E44-8403-26D1D04B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Educazione Fisica Vi</dc:creator>
  <cp:keywords/>
  <dc:description/>
  <cp:lastModifiedBy>Educazione Fisica Vi</cp:lastModifiedBy>
  <cp:revision>3</cp:revision>
  <dcterms:created xsi:type="dcterms:W3CDTF">2020-04-20T05:59:00Z</dcterms:created>
  <dcterms:modified xsi:type="dcterms:W3CDTF">2020-04-20T05:59:00Z</dcterms:modified>
</cp:coreProperties>
</file>