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B6F8" w14:textId="3D2675E3" w:rsidR="005A3A5F" w:rsidRDefault="005A3A5F"/>
    <w:tbl>
      <w:tblPr>
        <w:tblpPr w:leftFromText="141" w:rightFromText="141" w:vertAnchor="text" w:horzAnchor="margin" w:tblpXSpec="center" w:tblpY="775"/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4"/>
        <w:gridCol w:w="409"/>
        <w:gridCol w:w="414"/>
        <w:gridCol w:w="413"/>
        <w:gridCol w:w="409"/>
        <w:gridCol w:w="409"/>
        <w:gridCol w:w="409"/>
        <w:gridCol w:w="409"/>
        <w:gridCol w:w="409"/>
        <w:gridCol w:w="409"/>
        <w:gridCol w:w="409"/>
        <w:gridCol w:w="409"/>
        <w:gridCol w:w="392"/>
        <w:gridCol w:w="427"/>
        <w:gridCol w:w="427"/>
        <w:gridCol w:w="462"/>
      </w:tblGrid>
      <w:tr w:rsidR="005A3A5F" w:rsidRPr="005A3A5F" w14:paraId="134A16C7" w14:textId="77777777" w:rsidTr="005A3A5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4FE0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567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CE8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D1F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369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1A3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D9D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04E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6FDB" w14:textId="641816ED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CFF26" w14:textId="5F504B1D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1F6F" w14:textId="07E7F6B0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3BBD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059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373D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EBE5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7F56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517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78B3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4A3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525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4002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431F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F78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7B8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346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6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536FEEEB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8AA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C625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817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891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98B7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8A9C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604B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EC7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370B8" w14:textId="3BB037B6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1F9B" w14:textId="7337ECEE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5234" w14:textId="5991A99E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670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BBAE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F1F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385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4B6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AC0A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E27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B4D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C923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6BED" w14:textId="1A2C176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270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E3AA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CD64" w14:textId="1589CD1F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30D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AA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4214793C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7D5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D855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FAB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BB4E3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5F1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4A5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082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C4FD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E012" w14:textId="4B33D88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FB49" w14:textId="6325E59B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1D5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D217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AD7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C59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10820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A9A3" w14:textId="2965FD9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AF48" w14:textId="0371376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0132" w14:textId="0EEF0A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C32C" w14:textId="23BC6EB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1798" w14:textId="2286AD8B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D4A" w14:textId="288A97E5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8BF61" w14:textId="58693F1E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AA8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E8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ED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6F5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0F01B75B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D80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473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6F3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31A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EB4B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3F9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DBEB" w14:textId="0E9D8265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A754" w14:textId="46EC3F19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01D01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80E2" w14:textId="0C64DF0E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E4FE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C0D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C31B" w14:textId="2E21ED96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FDC3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2788" w14:textId="4680F5A8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5D2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803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64A9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78A4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1557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41CE" w14:textId="41F09089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2187" w14:textId="53298975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8F98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B24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F0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14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16B8F82D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D60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6BEA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07E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278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D88E" w14:textId="31B13558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A51D" w14:textId="20D2B4D2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817" w14:textId="52E0658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0367" w14:textId="52229F3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426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8920" w14:textId="1B19213B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03A36" w14:textId="7A54614E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5FC3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8AB8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DD7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321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31E3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C9DF" w14:textId="0882F1E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6C3E" w14:textId="2102EE7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66A8" w14:textId="4CE5A54A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1698" w14:textId="47E5908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9DB6" w14:textId="49CFFEBC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1672" w14:textId="109EF8F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109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B5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EE3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CF5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54D8B3AF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995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3A8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29E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9EB1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BDE5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9AF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4DD3" w14:textId="062A330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6BCD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94A46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3F1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913A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B885" w14:textId="4A96C7FF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B1D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551C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E526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D5F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6CA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2F45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A3EA9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B60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31B0" w14:textId="4B6C4F6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7E0E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347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E768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7EF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8B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11947933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2B0D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4977" w14:textId="34B46E2A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5FD4" w14:textId="4780D69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1CC3" w14:textId="41F74E3A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2907" w14:textId="0D1D8EAE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4B042" w14:textId="5E6CC06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AF17" w14:textId="1BF5349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DA66" w14:textId="5A35D65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5B1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3C2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9A99" w14:textId="25B07D71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E3FC" w14:textId="70C0F4E4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EC87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B070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97C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4DAA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3837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7E6F" w14:textId="4F144BAC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23B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0B6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923D" w14:textId="153026B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242C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891F" w14:textId="767BC728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BA2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9B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79A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193411B1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A4D4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708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6739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C56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F0F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068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DF7" w14:textId="28F07964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812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A13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B812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374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3CC3" w14:textId="373CE03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F7DC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5F8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B4A0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3305" w14:textId="3B6E8689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18EF" w14:textId="0FE76731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8C06" w14:textId="58A7F0B5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9E1E" w14:textId="5ED0EB8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B9DE" w14:textId="7DCA8EB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52BE" w14:textId="4F87562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F561" w14:textId="33759E3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401C" w14:textId="059445FE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304" w14:textId="2A3A0E1A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5935" w14:textId="457164E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2E6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A3A5F" w:rsidRPr="005A3A5F" w14:paraId="51DB4DE9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78D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72C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7D9D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D163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71F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8BE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7E46" w14:textId="2C6DC06B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121B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6501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D757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07BC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9D0D" w14:textId="5F086849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C8D3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1CF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3986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A4F2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9489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FD39" w14:textId="3DCA26D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490C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4D4A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FA82" w14:textId="4FC245B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12E9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4BA2" w14:textId="244DC98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1A3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006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C5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78902DA2" w14:textId="77777777" w:rsidTr="00DD537A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BF6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4CC5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A06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F44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C48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3C7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AD3D" w14:textId="097B84DB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F67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82366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F5D2" w14:textId="0A06998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6DA7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7CE2" w14:textId="609599DA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9C1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8B06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4443" w14:textId="49DDC4F4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AB70" w14:textId="074A564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AD26" w14:textId="35B1F68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4CE4" w14:textId="0F4022AE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A89B" w14:textId="191780B9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4416" w14:textId="6854D25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CA8D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2C6F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746B" w14:textId="57386ED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6DC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58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38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380EF4EB" w14:textId="77777777" w:rsidTr="00DD537A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391E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C35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204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E95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3BCB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B363" w14:textId="351537B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B23C" w14:textId="62A4755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7667" w14:textId="31F5930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EF4A" w14:textId="704F6C2B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A142" w14:textId="08F313E8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345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00B9" w14:textId="663C1829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7560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B83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109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6A8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95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682A" w14:textId="2A7F1F44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E740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773D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E708" w14:textId="610AA991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F54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5053" w14:textId="2B004C0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6E73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F3A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77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549B010C" w14:textId="77777777" w:rsidTr="00DD537A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6A4C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269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1C3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5940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BBF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237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438B1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C6A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B5A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F3EE" w14:textId="3A3DBA0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BBA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640D" w14:textId="2A77C02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1D57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6B8C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A4A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E5B1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A76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9D58" w14:textId="69DF341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EFAB" w14:textId="411E3088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  <w:r w:rsidR="00DD53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3D88" w14:textId="172AD3C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3CB0" w14:textId="76583753" w:rsidR="005A3A5F" w:rsidRPr="005A3A5F" w:rsidRDefault="00DD537A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EEDB46" wp14:editId="30475760">
                  <wp:simplePos x="0" y="0"/>
                  <wp:positionH relativeFrom="column">
                    <wp:posOffset>-5215890</wp:posOffset>
                  </wp:positionH>
                  <wp:positionV relativeFrom="paragraph">
                    <wp:posOffset>-3492500</wp:posOffset>
                  </wp:positionV>
                  <wp:extent cx="6642000" cy="5104800"/>
                  <wp:effectExtent l="0" t="0" r="0" b="0"/>
                  <wp:wrapNone/>
                  <wp:docPr id="1" name="Immagine 1" descr="TuttoTornei.com - I tornei giovanili top in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ttoTornei.com - I tornei giovanili top in 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 am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000" cy="51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DAD7" w14:textId="459D300E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5F11" w14:textId="4C76ABE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DD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2C2D" w14:textId="05201784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729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33F1852B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078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45B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493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4F5A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3BE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479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04D6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656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DEB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DD55" w14:textId="6D163F0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F166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C8FF" w14:textId="7BE3FA1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AA8B" w14:textId="1F578708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4A0D" w14:textId="7BB30F1B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8700" w14:textId="5715D5AC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E044" w14:textId="5A35A55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85AA" w14:textId="0B83CBF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B95B" w14:textId="64D2F16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8F6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51B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C2C2" w14:textId="42D5F138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47D1" w14:textId="03320EA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717BB" w14:textId="3C7138DF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560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E09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506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11C41947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7EDD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5BFA0" w14:textId="41B0D68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20B6" w14:textId="6768FCA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B9D0" w14:textId="21E849EE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3648" w14:textId="3B28A90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3A35" w14:textId="6797872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B2C3" w14:textId="07C33A1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C77" w14:textId="715FEAE5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287E" w14:textId="39E3C095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4A82" w14:textId="097E1C3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23C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9A16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0852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12D2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BE4B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40C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514A" w14:textId="0C43D87D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376E" w14:textId="32DD4B24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75F7" w14:textId="519FC52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95A00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8099" w14:textId="2F93B2F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5C2C" w14:textId="224A18CB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50815" w14:textId="24560B2E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076" w14:textId="512958FD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A8C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84F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6950E5AD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83F3" w14:textId="2C3C375E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BBD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3581" w14:textId="3821CBC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410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4EA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735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DBC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DCDC4" w14:textId="1FBF24E4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BBE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9C36" w14:textId="460CFD89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9C08" w14:textId="1E8FDD08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C5A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B2D1" w14:textId="650F343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C309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F235" w14:textId="007A5FD6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AF1A" w14:textId="29E582A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35BD" w14:textId="789FEA1E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5D77" w14:textId="05611644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8050" w14:textId="21EC6811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4DFD" w14:textId="4EA16D5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9CFA" w14:textId="6052415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1A42" w14:textId="1F5A2536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34FB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DA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EF8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F08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4A9B6C78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0E3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25B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7727" w14:textId="03949FD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DF13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9AF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69EE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A541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87A1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FD3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C727" w14:textId="7B675A44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13C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E02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4C1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642D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BBB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F2C9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CF4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A55A" w14:textId="6E986B2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B2225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C4F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7500" w14:textId="09C5708F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541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E076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608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C78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20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6F8C7CF9" w14:textId="77777777" w:rsidTr="008971B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095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2EF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83D6" w14:textId="77C4B433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74F2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B375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CCC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2B9B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C057" w14:textId="7B27FCF1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73B8" w14:textId="6104406A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1078" w14:textId="46FED951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8F08" w14:textId="6BB02EE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FA0E" w14:textId="4C762682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9DE3" w14:textId="30FF47E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ED26" w14:textId="662EEB21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B9EC" w14:textId="7EAA4BE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AE3" w14:textId="2D966B9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1C60" w14:textId="0CF1A6BD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5469" w14:textId="5041F21A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0933" w14:textId="77777777" w:rsidR="005A3A5F" w:rsidRPr="005A3A5F" w:rsidRDefault="005A3A5F" w:rsidP="005A3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C730" w14:textId="25FABE10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5839" w14:textId="63B4B11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701B" w14:textId="3EDDF2B4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76C6" w14:textId="0321B308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8843" w14:textId="481FB2F8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F69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840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5918B3DE" w14:textId="77777777" w:rsidTr="005A3A5F">
        <w:trPr>
          <w:trHeight w:val="37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5AA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8F48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E79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7D4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A69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1B3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F7F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F44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2653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0749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39C8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ABA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467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3B8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3ECC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FE16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73FF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EDF4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08E3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E50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7DA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965A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D7B2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607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828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46B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08FD151D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403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2FE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4EFF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7776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8B7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CC35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389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F93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45D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006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714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5BA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11B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0B0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0967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9DA7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71F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610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222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143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AC2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1F46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7DF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74E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4A9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656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1840ED94" w14:textId="77777777" w:rsidTr="005A3A5F">
        <w:trPr>
          <w:trHeight w:val="36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BF7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3DF3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55C55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4068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B7EC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9FC4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038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6B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46F54E72" w14:textId="77777777" w:rsidTr="005A3A5F">
        <w:trPr>
          <w:trHeight w:val="30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142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8172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2. NUMERO MASSIMO DI SET IN UN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INCONTRO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BB9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EF50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2DC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1. IL GIOCATORE CHE MURA DI PIU'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FFE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DDF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654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7DA173EB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17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B34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4. SI FA ALL'INIZIO ED ALLA FINE DELLA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PARTITA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617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6EE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20EA" w14:textId="020A3280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3. SI FA</w:t>
            </w:r>
            <w:r w:rsidR="00DD537A">
              <w:rPr>
                <w:rFonts w:ascii="Calibri" w:eastAsia="Times New Roman" w:hAnsi="Calibri" w:cs="Calibri"/>
                <w:color w:val="000000"/>
                <w:lang w:eastAsia="it-IT"/>
              </w:rPr>
              <w:t>NNO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ANCHE IN SALTO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814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B48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F010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58E65C2C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03F8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15D6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5. RUOLO DEL GIOCATORE AL POSTO 2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9D4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4F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C7C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6. PALLAVOLO SUL PRATO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4E1E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9C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A1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468C462F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D95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4115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9. SONO ROSSO E GIALLO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D1A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9C8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D2D1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7. FANNO PARTE DEL CAMPO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6F5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18B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B51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096CED34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606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567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11. PUO' SOLO DIFENDERE LA PALLA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CE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0EA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9428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8. UN FALLO DEL PALLEGGIATORE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9ACC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5CE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C6C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75DD13B2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869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DFC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12. MASSIMO NUMERO DI SOSTITUZIONI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PER SET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42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30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1C9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10. LA SI PRENDE PER SCHIACCIARE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3FC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0DD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B6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61EF2A90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8CF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094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14. BISOGNA VINCERNE ALMENO 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5E1C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62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333" w14:textId="03200071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13. L</w:t>
            </w:r>
            <w:r w:rsidR="00DD537A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DD537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L'ALZAT</w:t>
            </w:r>
            <w:r w:rsidR="00DD537A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 CHE DALLA 2a VA IN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1a LINEA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D82" w14:textId="77777777" w:rsidR="005A3A5F" w:rsidRPr="005A3A5F" w:rsidRDefault="005A3A5F" w:rsidP="005A3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0D9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6BD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61CCC726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223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7ACD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15. </w:t>
            </w:r>
            <w:proofErr w:type="gramStart"/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L'UNICO CHE PUO' FISCHIARE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EC41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50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B819" w14:textId="008B292C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17. AL </w:t>
            </w:r>
            <w:proofErr w:type="gramStart"/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5°</w:t>
            </w:r>
            <w:proofErr w:type="gramEnd"/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SET QUANDO CI</w:t>
            </w:r>
            <w:r w:rsidR="00DD53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 ARRIVA SI CAMBIA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CAMPO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6A9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11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18F12AC8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E46F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31D2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16. LO FANNO I CAPITANI PRIMA DI INIZIARE LA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</w:t>
            </w: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PARTITA</w:t>
            </w: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14E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A22" w14:textId="18B20589" w:rsidR="005A3A5F" w:rsidRPr="005A3A5F" w:rsidRDefault="00DD537A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A4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E8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44FE9037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DCA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4FE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18. SI FA CADENDO ALL'INDIETRO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12C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C8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A47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5222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B83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C5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17B96074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75A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D0A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19. PALLAVOLO SULLA SABBIA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09B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81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C4D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F46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5F9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2334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057778F0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E75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B0D0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3A5F">
              <w:rPr>
                <w:rFonts w:ascii="Calibri" w:eastAsia="Times New Roman" w:hAnsi="Calibri" w:cs="Calibri"/>
                <w:color w:val="000000"/>
                <w:lang w:eastAsia="it-IT"/>
              </w:rPr>
              <w:t>20. MISURA 18x9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DB07" w14:textId="77777777" w:rsidR="005A3A5F" w:rsidRPr="005A3A5F" w:rsidRDefault="005A3A5F" w:rsidP="005A3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6F9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AC3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73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6E7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CA4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3A5F" w:rsidRPr="005A3A5F" w14:paraId="5A5A555B" w14:textId="77777777" w:rsidTr="005A3A5F">
        <w:trPr>
          <w:trHeight w:val="28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2EC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095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28A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54EB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08E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3B16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8C71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F89" w14:textId="77777777" w:rsidR="005A3A5F" w:rsidRPr="005A3A5F" w:rsidRDefault="005A3A5F" w:rsidP="005A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B8BC029" w14:textId="1F8921E9" w:rsidR="005A3A5F" w:rsidRDefault="005A3A5F" w:rsidP="005A3A5F">
      <w:pPr>
        <w:jc w:val="center"/>
      </w:pPr>
      <w:r w:rsidRPr="005A3A5F">
        <w:rPr>
          <w:b/>
          <w:bCs/>
          <w:i/>
          <w:iCs/>
          <w:sz w:val="56"/>
          <w:szCs w:val="56"/>
        </w:rPr>
        <w:t>CRUCIVOLLEY 2</w:t>
      </w:r>
    </w:p>
    <w:sectPr w:rsidR="005A3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555B" w14:textId="77777777" w:rsidR="00F951D4" w:rsidRDefault="00F951D4" w:rsidP="005A3A5F">
      <w:pPr>
        <w:spacing w:after="0" w:line="240" w:lineRule="auto"/>
      </w:pPr>
      <w:r>
        <w:separator/>
      </w:r>
    </w:p>
  </w:endnote>
  <w:endnote w:type="continuationSeparator" w:id="0">
    <w:p w14:paraId="32B4651C" w14:textId="77777777" w:rsidR="00F951D4" w:rsidRDefault="00F951D4" w:rsidP="005A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BF82" w14:textId="77777777" w:rsidR="00F951D4" w:rsidRDefault="00F951D4" w:rsidP="005A3A5F">
      <w:pPr>
        <w:spacing w:after="0" w:line="240" w:lineRule="auto"/>
      </w:pPr>
      <w:r>
        <w:separator/>
      </w:r>
    </w:p>
  </w:footnote>
  <w:footnote w:type="continuationSeparator" w:id="0">
    <w:p w14:paraId="4C3F1F4B" w14:textId="77777777" w:rsidR="00F951D4" w:rsidRDefault="00F951D4" w:rsidP="005A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5F"/>
    <w:rsid w:val="00050A93"/>
    <w:rsid w:val="00221538"/>
    <w:rsid w:val="002E51E3"/>
    <w:rsid w:val="00325095"/>
    <w:rsid w:val="004E733E"/>
    <w:rsid w:val="005A3A5F"/>
    <w:rsid w:val="008971BF"/>
    <w:rsid w:val="008B3D67"/>
    <w:rsid w:val="009C2B81"/>
    <w:rsid w:val="00AB7B9B"/>
    <w:rsid w:val="00B95893"/>
    <w:rsid w:val="00DD537A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BCA3"/>
  <w15:chartTrackingRefBased/>
  <w15:docId w15:val="{2E44FB26-E3F0-498C-AAA4-E8A5517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A5F"/>
  </w:style>
  <w:style w:type="paragraph" w:styleId="Pidipagina">
    <w:name w:val="footer"/>
    <w:basedOn w:val="Normale"/>
    <w:link w:val="PidipaginaCarattere"/>
    <w:uiPriority w:val="99"/>
    <w:unhideWhenUsed/>
    <w:rsid w:val="005A3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4</cp:revision>
  <dcterms:created xsi:type="dcterms:W3CDTF">2020-04-20T06:04:00Z</dcterms:created>
  <dcterms:modified xsi:type="dcterms:W3CDTF">2020-05-03T14:43:00Z</dcterms:modified>
</cp:coreProperties>
</file>